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219DE84F" w:rsidR="00EA6B38" w:rsidRPr="007F105D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</w:t>
      </w:r>
      <w:r w:rsidRPr="000F30D1">
        <w:rPr>
          <w:rFonts w:ascii="Times New Roman" w:eastAsia="Times New Roman" w:hAnsi="Times New Roman"/>
          <w:b/>
          <w:sz w:val="24"/>
          <w:szCs w:val="24"/>
          <w:lang w:eastAsia="ar-SA"/>
        </w:rPr>
        <w:t>-</w:t>
      </w:r>
      <w:r w:rsidR="00805464">
        <w:rPr>
          <w:rFonts w:ascii="Times New Roman" w:eastAsia="Times New Roman" w:hAnsi="Times New Roman"/>
          <w:b/>
          <w:sz w:val="24"/>
          <w:szCs w:val="24"/>
          <w:lang w:eastAsia="ar-SA"/>
        </w:rPr>
        <w:t>607-24</w:t>
      </w:r>
    </w:p>
    <w:p w14:paraId="32D90AA2" w14:textId="69B2863E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84CFF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805464">
        <w:rPr>
          <w:rFonts w:ascii="Times New Roman" w:eastAsia="Times New Roman" w:hAnsi="Times New Roman"/>
          <w:b/>
          <w:sz w:val="24"/>
          <w:szCs w:val="24"/>
          <w:lang w:eastAsia="ar-SA"/>
        </w:rPr>
        <w:t>19</w:t>
      </w:r>
      <w:r w:rsidR="009E11AA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A84CFF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C028EF">
        <w:rPr>
          <w:rFonts w:ascii="Times New Roman" w:eastAsia="Times New Roman" w:hAnsi="Times New Roman"/>
          <w:b/>
          <w:sz w:val="24"/>
          <w:szCs w:val="24"/>
          <w:lang w:eastAsia="ar-SA"/>
        </w:rPr>
        <w:t>s</w:t>
      </w:r>
      <w:r w:rsidR="00805464">
        <w:rPr>
          <w:rFonts w:ascii="Times New Roman" w:eastAsia="Times New Roman" w:hAnsi="Times New Roman"/>
          <w:b/>
          <w:sz w:val="24"/>
          <w:szCs w:val="24"/>
          <w:lang w:eastAsia="ar-SA"/>
        </w:rPr>
        <w:t>rpnja</w:t>
      </w:r>
      <w:r w:rsidR="00A84CFF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9E11AA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>2024.</w:t>
      </w:r>
    </w:p>
    <w:p w14:paraId="4B1A36D7" w14:textId="77777777" w:rsidR="00FA6B86" w:rsidRDefault="00FA6B8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629CCDB" w14:textId="77777777" w:rsidR="00FA6B86" w:rsidRPr="00A84CFF" w:rsidRDefault="00FA6B8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79C16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FDF42D" w14:textId="326B0D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74C096B" w14:textId="02F284CB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kojim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pozivate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="004263B4">
        <w:rPr>
          <w:rFonts w:ascii="Times New Roman" w:hAnsi="Times New Roman"/>
          <w:b/>
          <w:bCs/>
          <w:sz w:val="24"/>
          <w:szCs w:val="24"/>
          <w:lang w:val="en-GB" w:eastAsia="ar-SA"/>
        </w:rPr>
        <w:t>3</w:t>
      </w:r>
      <w:r w:rsidR="00805464">
        <w:rPr>
          <w:rFonts w:ascii="Times New Roman" w:hAnsi="Times New Roman"/>
          <w:b/>
          <w:bCs/>
          <w:sz w:val="24"/>
          <w:szCs w:val="24"/>
          <w:lang w:val="en-GB" w:eastAsia="ar-SA"/>
        </w:rPr>
        <w:t>4</w:t>
      </w:r>
      <w:r w:rsidR="001970A1">
        <w:rPr>
          <w:rFonts w:ascii="Times New Roman" w:hAnsi="Times New Roman"/>
          <w:b/>
          <w:bCs/>
          <w:sz w:val="24"/>
          <w:szCs w:val="24"/>
          <w:lang w:val="en-GB" w:eastAsia="ar-SA"/>
        </w:rPr>
        <w:t>.</w:t>
      </w:r>
      <w:r w:rsidR="005B7708"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sjednicu</w:t>
      </w:r>
      <w:proofErr w:type="spellEnd"/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Upravnog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vijeća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rehabilitaciju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slušanja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govora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SUVAG Karlovac, </w:t>
      </w:r>
    </w:p>
    <w:p w14:paraId="7F78161E" w14:textId="77777777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ar-SA"/>
        </w:rPr>
      </w:pPr>
    </w:p>
    <w:p w14:paraId="2CACB24B" w14:textId="4E0F4A05" w:rsidR="00462066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dana </w:t>
      </w:r>
      <w:r w:rsidR="009B7F07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</w:t>
      </w:r>
      <w:r w:rsidR="00805464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</w:t>
      </w:r>
      <w:proofErr w:type="spellStart"/>
      <w:r w:rsidR="00C028EF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s</w:t>
      </w:r>
      <w:r w:rsidR="00805464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rpnja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202</w:t>
      </w:r>
      <w:r w:rsidR="009E11A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u </w:t>
      </w:r>
      <w:r w:rsidR="009E11A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,</w:t>
      </w:r>
      <w:r w:rsidR="009E11A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sati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3CF587E4" w14:textId="7654C23E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28D9EBA9" w14:textId="74F9ACB7" w:rsidR="00EA6B38" w:rsidRDefault="0046206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prostorijama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SUVAG Karlovac, Alfreda Krupe 2, Karlovac. Za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sjednicu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predlaže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slijedeći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</w:p>
    <w:p w14:paraId="4B3277A1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6BDF759C" w14:textId="77777777" w:rsidR="00C028EF" w:rsidRDefault="00C028EF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4BFA9C63" w14:textId="774F6FA3" w:rsidR="00C028EF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R E D</w:t>
      </w:r>
    </w:p>
    <w:p w14:paraId="092D340E" w14:textId="1E375668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01BD9536" w14:textId="71B20B8F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1.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Usvajanje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zapisnika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sa</w:t>
      </w:r>
      <w:proofErr w:type="spellEnd"/>
      <w:proofErr w:type="gramEnd"/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3</w:t>
      </w:r>
      <w:r w:rsidR="00805464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3</w:t>
      </w:r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. </w:t>
      </w:r>
      <w:proofErr w:type="spellStart"/>
      <w:r w:rsidR="004155AD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</w:t>
      </w:r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jednice</w:t>
      </w:r>
      <w:proofErr w:type="spellEnd"/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7700D4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Upravnog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vijeća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7700D4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SUVAG Karlovac</w:t>
      </w:r>
    </w:p>
    <w:p w14:paraId="6111F947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</w:p>
    <w:p w14:paraId="581D31EF" w14:textId="4AB4CE0E" w:rsidR="002D1B22" w:rsidRPr="00E277DB" w:rsidRDefault="00E839E1" w:rsidP="002D1B2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2</w:t>
      </w:r>
      <w:r w:rsidR="00EA6B38"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 xml:space="preserve">.  </w:t>
      </w:r>
      <w:proofErr w:type="spellStart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Izvješće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o </w:t>
      </w:r>
      <w:proofErr w:type="spellStart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poslovanju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SUVAG Karlovac z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a </w:t>
      </w:r>
      <w:proofErr w:type="spellStart"/>
      <w:r w:rsidR="00805464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period</w:t>
      </w:r>
      <w:proofErr w:type="spellEnd"/>
      <w:r w:rsidR="00805464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805464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siječanj-lipanj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2D1B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202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4</w:t>
      </w:r>
      <w:r w:rsidR="002D1B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="002D1B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godine</w:t>
      </w:r>
      <w:proofErr w:type="spellEnd"/>
    </w:p>
    <w:p w14:paraId="07906C49" w14:textId="0BDA2E86" w:rsidR="00CA4B84" w:rsidRPr="005E3F22" w:rsidRDefault="005E3F22" w:rsidP="00CA4B8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</w:t>
      </w:r>
      <w:bookmarkStart w:id="0" w:name="_Hlk38526227"/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>Izvjestitelj</w:t>
      </w:r>
      <w:r w:rsidR="008A3CA8">
        <w:rPr>
          <w:rFonts w:ascii="Times New Roman" w:eastAsia="Times New Roman" w:hAnsi="Times New Roman"/>
          <w:bCs/>
          <w:sz w:val="24"/>
          <w:szCs w:val="24"/>
          <w:lang w:eastAsia="ar-SA"/>
        </w:rPr>
        <w:t>i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, ravnateljica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 Snježana Pogačić, mag. </w:t>
      </w:r>
      <w:proofErr w:type="spellStart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., </w:t>
      </w:r>
    </w:p>
    <w:p w14:paraId="06F6CE95" w14:textId="5D84947F" w:rsidR="008939FC" w:rsidRPr="00C028EF" w:rsidRDefault="00CA4B84" w:rsidP="00C028EF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voditeljica računovodstva.</w:t>
      </w:r>
      <w:bookmarkEnd w:id="0"/>
    </w:p>
    <w:p w14:paraId="7B5157E4" w14:textId="77777777" w:rsidR="00805464" w:rsidRDefault="00447E1D" w:rsidP="00A36842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1" w:name="_Hlk41295611"/>
      <w:r w:rsidRPr="00FA4675">
        <w:rPr>
          <w:rFonts w:ascii="Times New Roman" w:hAnsi="Times New Roman"/>
          <w:b/>
          <w:sz w:val="24"/>
          <w:szCs w:val="24"/>
        </w:rPr>
        <w:t xml:space="preserve"> </w:t>
      </w:r>
    </w:p>
    <w:p w14:paraId="54D8F5F8" w14:textId="57F9F17F" w:rsidR="00805464" w:rsidRDefault="00805464" w:rsidP="00A36842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447E1D" w:rsidRPr="00FA46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Prijedlog polugodišnjeg izvješća o izvršenju financijsk</w:t>
      </w:r>
      <w:r w:rsidR="006A0757">
        <w:rPr>
          <w:rFonts w:ascii="Times New Roman" w:hAnsi="Times New Roman"/>
          <w:b/>
          <w:sz w:val="24"/>
          <w:szCs w:val="24"/>
        </w:rPr>
        <w:t>og</w:t>
      </w:r>
      <w:r>
        <w:rPr>
          <w:rFonts w:ascii="Times New Roman" w:hAnsi="Times New Roman"/>
          <w:b/>
          <w:sz w:val="24"/>
          <w:szCs w:val="24"/>
        </w:rPr>
        <w:t xml:space="preserve"> plan</w:t>
      </w:r>
      <w:r w:rsidR="006A0757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 xml:space="preserve">i  polugodišnje izvješće o izvršenju višegodišnjeg plana uravnoteženja za 2024 godinu </w:t>
      </w:r>
      <w:r w:rsidR="00FA2671">
        <w:rPr>
          <w:rFonts w:ascii="Times New Roman" w:hAnsi="Times New Roman"/>
          <w:b/>
          <w:sz w:val="24"/>
          <w:szCs w:val="24"/>
        </w:rPr>
        <w:t>sa obrazloženjima</w:t>
      </w:r>
    </w:p>
    <w:p w14:paraId="0C77FB08" w14:textId="6F531B67" w:rsidR="00FA2671" w:rsidRPr="00DA061D" w:rsidRDefault="00805464" w:rsidP="00FA267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FA2671">
        <w:rPr>
          <w:rFonts w:ascii="Times New Roman" w:eastAsia="Times New Roman" w:hAnsi="Times New Roman"/>
          <w:bCs/>
          <w:sz w:val="24"/>
          <w:szCs w:val="24"/>
          <w:lang w:eastAsia="ar-SA"/>
        </w:rPr>
        <w:t>Izvjestitelji:</w:t>
      </w:r>
      <w:r w:rsidR="00FA2671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Snježana Pogačić, mag. </w:t>
      </w:r>
      <w:proofErr w:type="spellStart"/>
      <w:r w:rsidR="00FA2671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 w:rsidR="00FA2671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>., voditeljica računovodstva.</w:t>
      </w:r>
    </w:p>
    <w:p w14:paraId="25725A37" w14:textId="77777777" w:rsidR="005545AA" w:rsidRDefault="005545AA" w:rsidP="00A36842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345E9C85" w14:textId="4148EB29" w:rsidR="00447E1D" w:rsidRPr="00A36842" w:rsidRDefault="00805464" w:rsidP="00A36842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47E1D" w:rsidRPr="00FA4675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bookmarkEnd w:id="1"/>
    </w:p>
    <w:p w14:paraId="2CA75AC2" w14:textId="354F8313" w:rsidR="00447E1D" w:rsidRPr="00AF2B1E" w:rsidRDefault="00805464" w:rsidP="00447E1D">
      <w:pPr>
        <w:autoSpaceDN w:val="0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>4</w:t>
      </w:r>
      <w:r w:rsidR="00447E1D" w:rsidRPr="00AF2B1E">
        <w:rPr>
          <w:rFonts w:ascii="Times New Roman" w:hAnsi="Times New Roman"/>
          <w:b/>
          <w:bCs/>
          <w:sz w:val="24"/>
          <w:szCs w:val="24"/>
          <w:lang w:eastAsia="hr-HR"/>
        </w:rPr>
        <w:t xml:space="preserve">. </w:t>
      </w:r>
      <w:r w:rsidR="00447E1D" w:rsidRPr="00AF2B1E">
        <w:rPr>
          <w:rFonts w:ascii="Times New Roman" w:hAnsi="Times New Roman"/>
          <w:b/>
          <w:sz w:val="24"/>
          <w:szCs w:val="24"/>
          <w:lang w:val="pt-BR" w:eastAsia="hr-HR"/>
        </w:rPr>
        <w:t>Raznoliko</w:t>
      </w:r>
    </w:p>
    <w:p w14:paraId="02CCEF3E" w14:textId="77777777" w:rsidR="00447E1D" w:rsidRDefault="00447E1D" w:rsidP="00447E1D">
      <w:pPr>
        <w:autoSpaceDN w:val="0"/>
        <w:jc w:val="both"/>
        <w:rPr>
          <w:b/>
          <w:sz w:val="24"/>
          <w:szCs w:val="24"/>
          <w:lang w:eastAsia="hr-HR"/>
        </w:rPr>
      </w:pPr>
    </w:p>
    <w:p w14:paraId="2B51800C" w14:textId="77777777" w:rsidR="00447E1D" w:rsidRDefault="00447E1D" w:rsidP="00447E1D">
      <w:pPr>
        <w:tabs>
          <w:tab w:val="left" w:pos="3969"/>
        </w:tabs>
        <w:jc w:val="both"/>
        <w:rPr>
          <w:b/>
          <w:sz w:val="24"/>
          <w:szCs w:val="24"/>
          <w:lang w:eastAsia="ar-SA"/>
        </w:rPr>
      </w:pPr>
    </w:p>
    <w:p w14:paraId="0F2407FC" w14:textId="70AA0F58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45311E8" w14:textId="2C148373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</w:t>
      </w:r>
      <w:r w:rsidR="005545AA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P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REDSJEDNIK  UPRAVNOG VIJEĆA</w:t>
      </w:r>
    </w:p>
    <w:p w14:paraId="31E2D670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38B2072" w14:textId="278B8BC3" w:rsidR="00EA6B38" w:rsidRDefault="00EA6B38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  <w:t xml:space="preserve">  </w:t>
      </w:r>
      <w:r w:rsidR="000E176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Bernardo Pahor, dipl. pol.</w:t>
      </w:r>
    </w:p>
    <w:p w14:paraId="79F80F2E" w14:textId="77777777" w:rsidR="00572E14" w:rsidRDefault="00572E14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083D692" w14:textId="77777777" w:rsidR="00447E1D" w:rsidRDefault="00447E1D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259BEE6" w14:textId="77777777" w:rsidR="00447E1D" w:rsidRDefault="00447E1D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A11F1C3" w14:textId="77777777" w:rsidR="00447E1D" w:rsidRDefault="00447E1D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15A82A4" w14:textId="77777777" w:rsidR="00447E1D" w:rsidRDefault="00447E1D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sectPr w:rsidR="00447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num w:numId="1" w16cid:durableId="2123184123">
    <w:abstractNumId w:val="1"/>
  </w:num>
  <w:num w:numId="2" w16cid:durableId="1987200493">
    <w:abstractNumId w:val="1"/>
  </w:num>
  <w:num w:numId="3" w16cid:durableId="161161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353F5"/>
    <w:rsid w:val="00051750"/>
    <w:rsid w:val="00093085"/>
    <w:rsid w:val="000A1602"/>
    <w:rsid w:val="000B5F66"/>
    <w:rsid w:val="000D6CCD"/>
    <w:rsid w:val="000E1762"/>
    <w:rsid w:val="000F30D1"/>
    <w:rsid w:val="00110BF7"/>
    <w:rsid w:val="0012362F"/>
    <w:rsid w:val="00131AAF"/>
    <w:rsid w:val="00134DEB"/>
    <w:rsid w:val="00157340"/>
    <w:rsid w:val="001607E8"/>
    <w:rsid w:val="00161816"/>
    <w:rsid w:val="00162E1B"/>
    <w:rsid w:val="001970A1"/>
    <w:rsid w:val="001B732D"/>
    <w:rsid w:val="001E7A01"/>
    <w:rsid w:val="002235F0"/>
    <w:rsid w:val="002475F7"/>
    <w:rsid w:val="00272279"/>
    <w:rsid w:val="002763BE"/>
    <w:rsid w:val="002B6372"/>
    <w:rsid w:val="002C2226"/>
    <w:rsid w:val="002C70F3"/>
    <w:rsid w:val="002D1B22"/>
    <w:rsid w:val="002E1EF7"/>
    <w:rsid w:val="0031263E"/>
    <w:rsid w:val="00316522"/>
    <w:rsid w:val="00334C10"/>
    <w:rsid w:val="003363A6"/>
    <w:rsid w:val="0036034F"/>
    <w:rsid w:val="00367559"/>
    <w:rsid w:val="00370A86"/>
    <w:rsid w:val="00393580"/>
    <w:rsid w:val="00394890"/>
    <w:rsid w:val="003A266B"/>
    <w:rsid w:val="003A415B"/>
    <w:rsid w:val="003D24DB"/>
    <w:rsid w:val="003E7424"/>
    <w:rsid w:val="00407C0F"/>
    <w:rsid w:val="004155AD"/>
    <w:rsid w:val="00415828"/>
    <w:rsid w:val="004263B4"/>
    <w:rsid w:val="00430A88"/>
    <w:rsid w:val="00434888"/>
    <w:rsid w:val="00447E1D"/>
    <w:rsid w:val="00462066"/>
    <w:rsid w:val="004649F8"/>
    <w:rsid w:val="00476AE4"/>
    <w:rsid w:val="00495604"/>
    <w:rsid w:val="004B3D52"/>
    <w:rsid w:val="004C2288"/>
    <w:rsid w:val="004D45D1"/>
    <w:rsid w:val="004E003C"/>
    <w:rsid w:val="00507E1B"/>
    <w:rsid w:val="00511C15"/>
    <w:rsid w:val="00521147"/>
    <w:rsid w:val="005335C7"/>
    <w:rsid w:val="005545AA"/>
    <w:rsid w:val="0056713A"/>
    <w:rsid w:val="00572E14"/>
    <w:rsid w:val="00582C2B"/>
    <w:rsid w:val="005862E0"/>
    <w:rsid w:val="005A50B5"/>
    <w:rsid w:val="005A6E66"/>
    <w:rsid w:val="005B7708"/>
    <w:rsid w:val="005D40F7"/>
    <w:rsid w:val="005D56B3"/>
    <w:rsid w:val="005D72C7"/>
    <w:rsid w:val="005E3F22"/>
    <w:rsid w:val="006201CA"/>
    <w:rsid w:val="00624E53"/>
    <w:rsid w:val="006270A1"/>
    <w:rsid w:val="006353AE"/>
    <w:rsid w:val="0063760B"/>
    <w:rsid w:val="00650CF6"/>
    <w:rsid w:val="006905A3"/>
    <w:rsid w:val="006A0757"/>
    <w:rsid w:val="006A22B1"/>
    <w:rsid w:val="006C41A6"/>
    <w:rsid w:val="006F0165"/>
    <w:rsid w:val="006F474B"/>
    <w:rsid w:val="007017BC"/>
    <w:rsid w:val="00740355"/>
    <w:rsid w:val="00746BAD"/>
    <w:rsid w:val="00746E2D"/>
    <w:rsid w:val="00763D1C"/>
    <w:rsid w:val="007700D4"/>
    <w:rsid w:val="0077330D"/>
    <w:rsid w:val="00777C3C"/>
    <w:rsid w:val="007E103F"/>
    <w:rsid w:val="007E3CC8"/>
    <w:rsid w:val="007E7BF4"/>
    <w:rsid w:val="007F105D"/>
    <w:rsid w:val="00805464"/>
    <w:rsid w:val="00831A63"/>
    <w:rsid w:val="0083255C"/>
    <w:rsid w:val="008939FC"/>
    <w:rsid w:val="008A3CA8"/>
    <w:rsid w:val="008E6401"/>
    <w:rsid w:val="008F391A"/>
    <w:rsid w:val="00921B2D"/>
    <w:rsid w:val="009820B1"/>
    <w:rsid w:val="009B7F07"/>
    <w:rsid w:val="009D7B7A"/>
    <w:rsid w:val="009E043E"/>
    <w:rsid w:val="009E11AA"/>
    <w:rsid w:val="00A05247"/>
    <w:rsid w:val="00A20864"/>
    <w:rsid w:val="00A21315"/>
    <w:rsid w:val="00A27C3A"/>
    <w:rsid w:val="00A36842"/>
    <w:rsid w:val="00A41535"/>
    <w:rsid w:val="00A44C28"/>
    <w:rsid w:val="00A711D4"/>
    <w:rsid w:val="00A84CFF"/>
    <w:rsid w:val="00A959C1"/>
    <w:rsid w:val="00AA3296"/>
    <w:rsid w:val="00AA3454"/>
    <w:rsid w:val="00AB71D0"/>
    <w:rsid w:val="00AE3BFB"/>
    <w:rsid w:val="00AF2B1E"/>
    <w:rsid w:val="00B00500"/>
    <w:rsid w:val="00B167A1"/>
    <w:rsid w:val="00B36F72"/>
    <w:rsid w:val="00B42142"/>
    <w:rsid w:val="00B6200E"/>
    <w:rsid w:val="00B72CAC"/>
    <w:rsid w:val="00B81396"/>
    <w:rsid w:val="00BA0ADF"/>
    <w:rsid w:val="00BA32AA"/>
    <w:rsid w:val="00BB435E"/>
    <w:rsid w:val="00BC2217"/>
    <w:rsid w:val="00BD6FBA"/>
    <w:rsid w:val="00BF2FFA"/>
    <w:rsid w:val="00C028EF"/>
    <w:rsid w:val="00C3460F"/>
    <w:rsid w:val="00C46BF0"/>
    <w:rsid w:val="00C72CED"/>
    <w:rsid w:val="00CA4B84"/>
    <w:rsid w:val="00CB14AC"/>
    <w:rsid w:val="00CB4521"/>
    <w:rsid w:val="00CB68AC"/>
    <w:rsid w:val="00CD2743"/>
    <w:rsid w:val="00D020E4"/>
    <w:rsid w:val="00D90DCD"/>
    <w:rsid w:val="00DA061D"/>
    <w:rsid w:val="00DB44E2"/>
    <w:rsid w:val="00DC00DD"/>
    <w:rsid w:val="00DD36BE"/>
    <w:rsid w:val="00DE1CE5"/>
    <w:rsid w:val="00E206AE"/>
    <w:rsid w:val="00E2395F"/>
    <w:rsid w:val="00E25098"/>
    <w:rsid w:val="00E2600B"/>
    <w:rsid w:val="00E26FDC"/>
    <w:rsid w:val="00E277DB"/>
    <w:rsid w:val="00E27A07"/>
    <w:rsid w:val="00E839E1"/>
    <w:rsid w:val="00E9300B"/>
    <w:rsid w:val="00EA6B38"/>
    <w:rsid w:val="00EB3A2A"/>
    <w:rsid w:val="00EC41AB"/>
    <w:rsid w:val="00EC4B03"/>
    <w:rsid w:val="00ED4ED2"/>
    <w:rsid w:val="00ED624F"/>
    <w:rsid w:val="00EE645B"/>
    <w:rsid w:val="00EF1E4D"/>
    <w:rsid w:val="00F04FD9"/>
    <w:rsid w:val="00F1563E"/>
    <w:rsid w:val="00F2632B"/>
    <w:rsid w:val="00F54334"/>
    <w:rsid w:val="00F543FC"/>
    <w:rsid w:val="00F57B49"/>
    <w:rsid w:val="00F60FE1"/>
    <w:rsid w:val="00F8122A"/>
    <w:rsid w:val="00F96420"/>
    <w:rsid w:val="00FA2671"/>
    <w:rsid w:val="00FA4675"/>
    <w:rsid w:val="00FA6B86"/>
    <w:rsid w:val="00FB14D7"/>
    <w:rsid w:val="00FB769B"/>
    <w:rsid w:val="00FC364E"/>
    <w:rsid w:val="00FF12E3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610</cp:revision>
  <cp:lastPrinted>2021-02-22T11:14:00Z</cp:lastPrinted>
  <dcterms:created xsi:type="dcterms:W3CDTF">2020-04-23T07:38:00Z</dcterms:created>
  <dcterms:modified xsi:type="dcterms:W3CDTF">2024-08-28T11:34:00Z</dcterms:modified>
</cp:coreProperties>
</file>